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5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6DED4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p w14:paraId="58D20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投标确认函</w:t>
      </w:r>
    </w:p>
    <w:p w14:paraId="7CE2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011AD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江门市五邑中医院恩平分院：</w:t>
      </w:r>
    </w:p>
    <w:p w14:paraId="32B445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420"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我公司确认参加贵院组织的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江门市五邑中医院恩平分院</w:t>
      </w:r>
    </w:p>
    <w:p w14:paraId="4A0812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血气分析仪及配套试剂项目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 w14:paraId="3BC384A0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5470"/>
      </w:tblGrid>
      <w:tr w14:paraId="26BA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41B94B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项目名称</w:t>
            </w:r>
          </w:p>
        </w:tc>
        <w:tc>
          <w:tcPr>
            <w:tcW w:w="5470" w:type="dxa"/>
            <w:noWrap w:val="0"/>
            <w:vAlign w:val="top"/>
          </w:tcPr>
          <w:p w14:paraId="3FB4F7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7640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6409CA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公司名称</w:t>
            </w:r>
          </w:p>
        </w:tc>
        <w:tc>
          <w:tcPr>
            <w:tcW w:w="5470" w:type="dxa"/>
            <w:noWrap w:val="0"/>
            <w:vAlign w:val="top"/>
          </w:tcPr>
          <w:p w14:paraId="66064C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4FAA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1F0D2B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地址</w:t>
            </w:r>
          </w:p>
        </w:tc>
        <w:tc>
          <w:tcPr>
            <w:tcW w:w="5470" w:type="dxa"/>
            <w:noWrap w:val="0"/>
            <w:vAlign w:val="top"/>
          </w:tcPr>
          <w:p w14:paraId="6BB4EF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024C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0A228A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联系人</w:t>
            </w:r>
          </w:p>
        </w:tc>
        <w:tc>
          <w:tcPr>
            <w:tcW w:w="5470" w:type="dxa"/>
            <w:noWrap w:val="0"/>
            <w:vAlign w:val="top"/>
          </w:tcPr>
          <w:p w14:paraId="27879E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5EB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29" w:type="dxa"/>
            <w:noWrap w:val="0"/>
            <w:vAlign w:val="top"/>
          </w:tcPr>
          <w:p w14:paraId="0B3C31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5470" w:type="dxa"/>
            <w:noWrap w:val="0"/>
            <w:vAlign w:val="top"/>
          </w:tcPr>
          <w:p w14:paraId="732DC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 w14:paraId="7647C7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420" w:firstLine="420"/>
        <w:textAlignment w:val="auto"/>
        <w:rPr>
          <w:rFonts w:hint="eastAsia"/>
          <w:sz w:val="32"/>
          <w:szCs w:val="32"/>
          <w:lang w:eastAsia="zh-CN"/>
        </w:rPr>
      </w:pPr>
    </w:p>
    <w:p w14:paraId="599A3764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38A171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2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（公章）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</w:t>
      </w:r>
    </w:p>
    <w:p w14:paraId="0C4501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20"/>
        <w:jc w:val="center"/>
        <w:textAlignment w:val="auto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月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BF28E6E-44AB-4EA7-894B-5B58864BE6F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524878-9DD2-4568-A857-E6731CEA0D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8C380A-B99B-4823-BEA7-B1A1A9034B1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89D379B-FF21-4943-8968-A548396DCB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22FD">
    <w:pPr>
      <w:pStyle w:val="3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82F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682F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toc 11"/>
    <w:basedOn w:val="1"/>
    <w:next w:val="1"/>
    <w:qFormat/>
    <w:uiPriority w:val="0"/>
    <w:pPr>
      <w:widowControl/>
      <w:wordWrap w:val="0"/>
    </w:pPr>
    <w:rPr>
      <w:rFonts w:ascii="宋体" w:hAnsi="宋体" w:eastAsia="宋体" w:cs="Times New Roman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2025-08-07T07:46:16Z</dcterms:created>
  <dc:creator>Administrator</dc:creator>
  <cp:lastModifiedBy>伶</cp:lastModifiedBy>
  <dcterms:modified xsi:type="dcterms:W3CDTF">2025-08-07T07:46:55Z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eyJoZGlkIjoiMDNjMDI4ZTNjZTE4ODljNjVmMDIxYWJkODljZTIwY2IiLCJ1c2VySWQiOiIxOTk1NjQ5MjEifQ==</vt:lpwstr>
  </property>
  <property fmtid="{D5CDD505-2E9C-101B-9397-08002B2CF9AE}" pid="4" name="ICV">
    <vt:lpwstr>1B05EA0B018941F587C1FEF6276DEB52_12</vt:lpwstr>
  </property>
</Properties>
</file>